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8CA" w:rsidRPr="002D6032" w:rsidRDefault="00FA18CA" w:rsidP="000B5933">
      <w:pPr>
        <w:jc w:val="center"/>
        <w:rPr>
          <w:rFonts w:ascii="Century Gothic" w:hAnsi="Century Gothic"/>
          <w:color w:val="FF0000"/>
          <w:sz w:val="28"/>
          <w:szCs w:val="28"/>
        </w:rPr>
      </w:pPr>
      <w:r w:rsidRPr="002D6032">
        <w:rPr>
          <w:rFonts w:ascii="Century Gothic" w:hAnsi="Century Gothic"/>
          <w:b/>
          <w:sz w:val="28"/>
          <w:szCs w:val="28"/>
        </w:rPr>
        <w:t>AGENDA</w:t>
      </w:r>
    </w:p>
    <w:p w:rsidR="00FA18CA" w:rsidRPr="004D1559" w:rsidRDefault="00FA18CA" w:rsidP="00FA18CA">
      <w:pPr>
        <w:jc w:val="center"/>
        <w:rPr>
          <w:rFonts w:ascii="Calisto MT" w:hAnsi="Calisto MT"/>
          <w:b/>
          <w:sz w:val="28"/>
          <w:szCs w:val="28"/>
        </w:rPr>
      </w:pPr>
      <w:r w:rsidRPr="004D1559">
        <w:rPr>
          <w:rFonts w:ascii="Calisto MT" w:hAnsi="Calisto MT"/>
          <w:b/>
          <w:sz w:val="28"/>
          <w:szCs w:val="28"/>
        </w:rPr>
        <w:t>Rome – Floyd County</w:t>
      </w:r>
    </w:p>
    <w:p w:rsidR="00FA18CA" w:rsidRPr="004D1559" w:rsidRDefault="00C253D9" w:rsidP="00FA18CA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sz w:val="28"/>
          <w:szCs w:val="28"/>
        </w:rPr>
        <w:t>Citizen’s Advisory Committee</w:t>
      </w:r>
    </w:p>
    <w:p w:rsidR="005D0792" w:rsidRDefault="005934E0" w:rsidP="004D1559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sz w:val="28"/>
          <w:szCs w:val="28"/>
        </w:rPr>
        <w:t>November 6</w:t>
      </w:r>
      <w:r w:rsidR="002D6032" w:rsidRPr="002D6032">
        <w:rPr>
          <w:rFonts w:ascii="Calisto MT" w:hAnsi="Calisto MT"/>
          <w:b/>
          <w:sz w:val="28"/>
          <w:szCs w:val="28"/>
        </w:rPr>
        <w:t>,</w:t>
      </w:r>
      <w:r w:rsidR="005D0792">
        <w:rPr>
          <w:rFonts w:ascii="Calisto MT" w:hAnsi="Calisto MT"/>
          <w:b/>
          <w:sz w:val="28"/>
          <w:szCs w:val="28"/>
        </w:rPr>
        <w:t xml:space="preserve"> </w:t>
      </w:r>
      <w:r w:rsidR="0088497B">
        <w:rPr>
          <w:rFonts w:ascii="Calisto MT" w:hAnsi="Calisto MT"/>
          <w:b/>
          <w:sz w:val="28"/>
          <w:szCs w:val="28"/>
        </w:rPr>
        <w:t>1</w:t>
      </w:r>
      <w:r w:rsidR="00C253D9">
        <w:rPr>
          <w:rFonts w:ascii="Calisto MT" w:hAnsi="Calisto MT"/>
          <w:b/>
          <w:sz w:val="28"/>
          <w:szCs w:val="28"/>
        </w:rPr>
        <w:t>2</w:t>
      </w:r>
      <w:r w:rsidR="00241905" w:rsidRPr="004D1559">
        <w:rPr>
          <w:rFonts w:ascii="Calisto MT" w:hAnsi="Calisto MT"/>
          <w:b/>
          <w:sz w:val="28"/>
          <w:szCs w:val="28"/>
        </w:rPr>
        <w:t>:00</w:t>
      </w:r>
      <w:r w:rsidR="001D2F9C">
        <w:rPr>
          <w:rFonts w:ascii="Calisto MT" w:hAnsi="Calisto MT"/>
          <w:b/>
          <w:sz w:val="28"/>
          <w:szCs w:val="28"/>
        </w:rPr>
        <w:t xml:space="preserve"> p</w:t>
      </w:r>
      <w:r w:rsidR="005D0792">
        <w:rPr>
          <w:rFonts w:ascii="Calisto MT" w:hAnsi="Calisto MT"/>
          <w:b/>
          <w:sz w:val="28"/>
          <w:szCs w:val="28"/>
        </w:rPr>
        <w:t>m</w:t>
      </w:r>
    </w:p>
    <w:p w:rsidR="00A4242F" w:rsidRPr="004D1559" w:rsidRDefault="00CA1ACF" w:rsidP="004D1559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sz w:val="28"/>
          <w:szCs w:val="28"/>
        </w:rPr>
        <w:t>Carnegie</w:t>
      </w:r>
      <w:r w:rsidR="00490888">
        <w:rPr>
          <w:rFonts w:ascii="Calisto MT" w:hAnsi="Calisto MT"/>
          <w:b/>
          <w:sz w:val="28"/>
          <w:szCs w:val="28"/>
        </w:rPr>
        <w:t xml:space="preserve"> Training Room</w:t>
      </w:r>
      <w:r w:rsidR="005D0792">
        <w:rPr>
          <w:rFonts w:ascii="Calisto MT" w:hAnsi="Calisto MT"/>
          <w:b/>
          <w:sz w:val="28"/>
          <w:szCs w:val="28"/>
        </w:rPr>
        <w:t>,</w:t>
      </w:r>
      <w:r w:rsidR="00490888">
        <w:rPr>
          <w:rFonts w:ascii="Calisto MT" w:hAnsi="Calisto MT"/>
          <w:b/>
          <w:sz w:val="28"/>
          <w:szCs w:val="28"/>
        </w:rPr>
        <w:t xml:space="preserve"> 607 Broad Street,</w:t>
      </w:r>
      <w:r w:rsidR="005D0792">
        <w:rPr>
          <w:rFonts w:ascii="Calisto MT" w:hAnsi="Calisto MT"/>
          <w:b/>
          <w:sz w:val="28"/>
          <w:szCs w:val="28"/>
        </w:rPr>
        <w:t xml:space="preserve"> Rome, Georgia</w:t>
      </w:r>
    </w:p>
    <w:p w:rsidR="006D483C" w:rsidRPr="00745791" w:rsidRDefault="006D483C" w:rsidP="006D483C">
      <w:pPr>
        <w:pStyle w:val="ListParagraph"/>
        <w:numPr>
          <w:ilvl w:val="0"/>
          <w:numId w:val="6"/>
        </w:numPr>
        <w:spacing w:after="0"/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Call to Order</w:t>
      </w:r>
    </w:p>
    <w:p w:rsidR="006D483C" w:rsidRDefault="00F21A4E" w:rsidP="006D483C">
      <w:pPr>
        <w:pStyle w:val="ListParagraph"/>
        <w:numPr>
          <w:ilvl w:val="0"/>
          <w:numId w:val="6"/>
        </w:numPr>
        <w:spacing w:after="0"/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 xml:space="preserve">Approval of Minutes from </w:t>
      </w:r>
      <w:r w:rsidR="005934E0">
        <w:rPr>
          <w:rFonts w:ascii="Cambria" w:hAnsi="Cambria" w:cs="Tahoma"/>
          <w:sz w:val="28"/>
          <w:szCs w:val="28"/>
        </w:rPr>
        <w:t>September 4</w:t>
      </w:r>
      <w:r w:rsidR="009C702C">
        <w:rPr>
          <w:rFonts w:ascii="Cambria" w:hAnsi="Cambria" w:cs="Tahoma"/>
          <w:sz w:val="28"/>
          <w:szCs w:val="28"/>
        </w:rPr>
        <w:t>, 2019</w:t>
      </w:r>
    </w:p>
    <w:p w:rsidR="006D483C" w:rsidRPr="002D6032" w:rsidRDefault="006D483C" w:rsidP="006D483C">
      <w:pPr>
        <w:pStyle w:val="ListParagraph"/>
        <w:numPr>
          <w:ilvl w:val="0"/>
          <w:numId w:val="6"/>
        </w:numPr>
        <w:spacing w:after="0"/>
        <w:rPr>
          <w:rFonts w:ascii="Cambria" w:hAnsi="Cambria" w:cs="Tahoma"/>
          <w:sz w:val="28"/>
          <w:szCs w:val="28"/>
        </w:rPr>
      </w:pPr>
      <w:r w:rsidRPr="002D6032">
        <w:rPr>
          <w:rFonts w:ascii="Cambria" w:hAnsi="Cambria" w:cs="Tahoma"/>
          <w:sz w:val="28"/>
          <w:szCs w:val="28"/>
        </w:rPr>
        <w:t>Unified Planning Work Program</w:t>
      </w:r>
    </w:p>
    <w:p w:rsidR="006D483C" w:rsidRPr="00745791" w:rsidRDefault="006D483C" w:rsidP="006D483C">
      <w:pPr>
        <w:pStyle w:val="ListParagraph"/>
        <w:numPr>
          <w:ilvl w:val="0"/>
          <w:numId w:val="6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Reports</w:t>
      </w:r>
    </w:p>
    <w:p w:rsidR="006D483C" w:rsidRPr="00745791" w:rsidRDefault="006D483C" w:rsidP="006D483C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Rome</w:t>
      </w:r>
    </w:p>
    <w:p w:rsidR="006D483C" w:rsidRPr="00745791" w:rsidRDefault="006D483C" w:rsidP="006D483C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Cave Spring</w:t>
      </w:r>
    </w:p>
    <w:p w:rsidR="006D483C" w:rsidRPr="00745791" w:rsidRDefault="006D483C" w:rsidP="006D483C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Floyd County</w:t>
      </w:r>
    </w:p>
    <w:p w:rsidR="009C702C" w:rsidRDefault="006D483C" w:rsidP="00550085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MPO</w:t>
      </w:r>
      <w:r w:rsidR="005934E0">
        <w:rPr>
          <w:rFonts w:ascii="Cambria" w:hAnsi="Cambria" w:cs="Tahoma"/>
          <w:sz w:val="28"/>
          <w:szCs w:val="28"/>
        </w:rPr>
        <w:t xml:space="preserve"> – Metropolitan Transportation Plan Update</w:t>
      </w:r>
    </w:p>
    <w:p w:rsidR="007F1E32" w:rsidRDefault="006D483C" w:rsidP="00DC56CA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F1E32">
        <w:rPr>
          <w:rFonts w:ascii="Cambria" w:hAnsi="Cambria" w:cs="Tahoma"/>
          <w:sz w:val="28"/>
          <w:szCs w:val="28"/>
        </w:rPr>
        <w:t>RTD</w:t>
      </w:r>
      <w:r w:rsidR="00550085" w:rsidRPr="007F1E32">
        <w:rPr>
          <w:rFonts w:ascii="Cambria" w:hAnsi="Cambria" w:cs="Tahoma"/>
          <w:sz w:val="28"/>
          <w:szCs w:val="28"/>
        </w:rPr>
        <w:t xml:space="preserve"> </w:t>
      </w:r>
      <w:r w:rsidR="005934E0">
        <w:rPr>
          <w:rFonts w:ascii="Cambria" w:hAnsi="Cambria" w:cs="Tahoma"/>
          <w:sz w:val="28"/>
          <w:szCs w:val="28"/>
        </w:rPr>
        <w:t xml:space="preserve"> - Transit Development Plan Update</w:t>
      </w:r>
    </w:p>
    <w:p w:rsidR="006D483C" w:rsidRPr="007F1E32" w:rsidRDefault="006D483C" w:rsidP="00DC56CA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F1E32">
        <w:rPr>
          <w:rFonts w:ascii="Cambria" w:hAnsi="Cambria" w:cs="Tahoma"/>
          <w:sz w:val="28"/>
          <w:szCs w:val="28"/>
        </w:rPr>
        <w:t>GDOT</w:t>
      </w:r>
    </w:p>
    <w:p w:rsidR="006D483C" w:rsidRDefault="006D483C" w:rsidP="006D483C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FHWA</w:t>
      </w:r>
    </w:p>
    <w:p w:rsidR="001A089E" w:rsidRPr="00745791" w:rsidRDefault="001A089E" w:rsidP="006D483C">
      <w:pPr>
        <w:pStyle w:val="ListParagraph"/>
        <w:numPr>
          <w:ilvl w:val="0"/>
          <w:numId w:val="7"/>
        </w:numPr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>NWGRC</w:t>
      </w:r>
    </w:p>
    <w:p w:rsidR="006D483C" w:rsidRPr="00745791" w:rsidRDefault="006D483C" w:rsidP="006D483C">
      <w:pPr>
        <w:pStyle w:val="ListParagraph"/>
        <w:numPr>
          <w:ilvl w:val="0"/>
          <w:numId w:val="6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Adjourn</w:t>
      </w:r>
    </w:p>
    <w:p w:rsidR="004D1559" w:rsidRPr="002008E8" w:rsidRDefault="006D483C" w:rsidP="002008E8">
      <w:pPr>
        <w:pStyle w:val="ListParagraph"/>
        <w:ind w:left="1440"/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ab/>
      </w:r>
    </w:p>
    <w:p w:rsidR="004D1559" w:rsidRDefault="004D1559" w:rsidP="004D1559">
      <w:pPr>
        <w:pStyle w:val="ListParagraph"/>
        <w:ind w:left="1440"/>
        <w:jc w:val="center"/>
        <w:rPr>
          <w:rFonts w:ascii="Cambria" w:hAnsi="Cambria"/>
          <w:b/>
          <w:sz w:val="28"/>
          <w:szCs w:val="28"/>
        </w:rPr>
      </w:pPr>
    </w:p>
    <w:p w:rsidR="00242FB3" w:rsidRDefault="00A4242F" w:rsidP="00185B52">
      <w:pPr>
        <w:pStyle w:val="ListParagraph"/>
        <w:ind w:left="1440"/>
        <w:jc w:val="center"/>
        <w:rPr>
          <w:rFonts w:ascii="Cambria" w:hAnsi="Cambria"/>
          <w:b/>
          <w:sz w:val="28"/>
          <w:szCs w:val="28"/>
        </w:rPr>
      </w:pPr>
      <w:r w:rsidRPr="004D1559">
        <w:rPr>
          <w:rFonts w:ascii="Cambria" w:hAnsi="Cambria"/>
          <w:b/>
          <w:sz w:val="28"/>
          <w:szCs w:val="28"/>
        </w:rPr>
        <w:t>Next Meeting</w:t>
      </w:r>
      <w:r w:rsidR="009B3B42" w:rsidRPr="004D1559">
        <w:rPr>
          <w:rFonts w:ascii="Cambria" w:hAnsi="Cambria"/>
          <w:b/>
          <w:sz w:val="28"/>
          <w:szCs w:val="28"/>
        </w:rPr>
        <w:t xml:space="preserve"> </w:t>
      </w:r>
      <w:r w:rsidR="005934E0">
        <w:rPr>
          <w:rFonts w:ascii="Cambria" w:hAnsi="Cambria"/>
          <w:b/>
          <w:sz w:val="28"/>
          <w:szCs w:val="28"/>
        </w:rPr>
        <w:t>TBD</w:t>
      </w:r>
    </w:p>
    <w:p w:rsidR="006523CE" w:rsidRPr="004D1559" w:rsidRDefault="006523CE" w:rsidP="004D1559">
      <w:pPr>
        <w:pStyle w:val="ListParagraph"/>
        <w:ind w:left="1440"/>
        <w:jc w:val="center"/>
        <w:rPr>
          <w:rFonts w:ascii="Cambria" w:hAnsi="Cambria" w:cs="Tahoma"/>
          <w:sz w:val="28"/>
          <w:szCs w:val="28"/>
        </w:rPr>
      </w:pPr>
      <w:bookmarkStart w:id="0" w:name="_GoBack"/>
      <w:bookmarkEnd w:id="0"/>
    </w:p>
    <w:sectPr w:rsidR="006523CE" w:rsidRPr="004D1559" w:rsidSect="00571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041"/>
    <w:multiLevelType w:val="hybridMultilevel"/>
    <w:tmpl w:val="C6F43198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CF63F52"/>
    <w:multiLevelType w:val="hybridMultilevel"/>
    <w:tmpl w:val="DD5A4D2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0236B57"/>
    <w:multiLevelType w:val="hybridMultilevel"/>
    <w:tmpl w:val="EB40A4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4FF4609"/>
    <w:multiLevelType w:val="hybridMultilevel"/>
    <w:tmpl w:val="2B9A3FD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4E6ABA"/>
    <w:multiLevelType w:val="hybridMultilevel"/>
    <w:tmpl w:val="50180DC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E616EC1"/>
    <w:multiLevelType w:val="hybridMultilevel"/>
    <w:tmpl w:val="776AA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9E3594"/>
    <w:multiLevelType w:val="hybridMultilevel"/>
    <w:tmpl w:val="5548125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CA"/>
    <w:rsid w:val="000051BA"/>
    <w:rsid w:val="00007839"/>
    <w:rsid w:val="000274A3"/>
    <w:rsid w:val="00044C76"/>
    <w:rsid w:val="00084ADD"/>
    <w:rsid w:val="000A109B"/>
    <w:rsid w:val="000A32A5"/>
    <w:rsid w:val="000B5933"/>
    <w:rsid w:val="00116853"/>
    <w:rsid w:val="00161544"/>
    <w:rsid w:val="0017758C"/>
    <w:rsid w:val="001858D4"/>
    <w:rsid w:val="00185B52"/>
    <w:rsid w:val="001861E3"/>
    <w:rsid w:val="001935F5"/>
    <w:rsid w:val="001A089E"/>
    <w:rsid w:val="001A57AA"/>
    <w:rsid w:val="001C0B17"/>
    <w:rsid w:val="001D2F9C"/>
    <w:rsid w:val="001D7880"/>
    <w:rsid w:val="001E0EE9"/>
    <w:rsid w:val="002008E8"/>
    <w:rsid w:val="00204A0A"/>
    <w:rsid w:val="00240F03"/>
    <w:rsid w:val="00241905"/>
    <w:rsid w:val="00242FB3"/>
    <w:rsid w:val="00244256"/>
    <w:rsid w:val="002620D1"/>
    <w:rsid w:val="00262F1F"/>
    <w:rsid w:val="00287D95"/>
    <w:rsid w:val="002916FA"/>
    <w:rsid w:val="00291B05"/>
    <w:rsid w:val="0029613F"/>
    <w:rsid w:val="002B58D3"/>
    <w:rsid w:val="002C095C"/>
    <w:rsid w:val="002D6032"/>
    <w:rsid w:val="002F5855"/>
    <w:rsid w:val="0030325A"/>
    <w:rsid w:val="00336D71"/>
    <w:rsid w:val="0034382F"/>
    <w:rsid w:val="003474E2"/>
    <w:rsid w:val="00391B06"/>
    <w:rsid w:val="003A5175"/>
    <w:rsid w:val="003E0A8F"/>
    <w:rsid w:val="003E3F01"/>
    <w:rsid w:val="003F1E4F"/>
    <w:rsid w:val="0040628B"/>
    <w:rsid w:val="00411C52"/>
    <w:rsid w:val="00430AB4"/>
    <w:rsid w:val="00431557"/>
    <w:rsid w:val="0043302E"/>
    <w:rsid w:val="004557E8"/>
    <w:rsid w:val="00475B88"/>
    <w:rsid w:val="00490888"/>
    <w:rsid w:val="00491D25"/>
    <w:rsid w:val="004C6427"/>
    <w:rsid w:val="004D1559"/>
    <w:rsid w:val="004D7DE9"/>
    <w:rsid w:val="004E62A1"/>
    <w:rsid w:val="00500021"/>
    <w:rsid w:val="005022D7"/>
    <w:rsid w:val="0051290F"/>
    <w:rsid w:val="005219C6"/>
    <w:rsid w:val="00525F39"/>
    <w:rsid w:val="00534DC3"/>
    <w:rsid w:val="00534E94"/>
    <w:rsid w:val="00550085"/>
    <w:rsid w:val="00561A19"/>
    <w:rsid w:val="00562346"/>
    <w:rsid w:val="00562F96"/>
    <w:rsid w:val="00571ADF"/>
    <w:rsid w:val="00591972"/>
    <w:rsid w:val="00592955"/>
    <w:rsid w:val="005934E0"/>
    <w:rsid w:val="00596116"/>
    <w:rsid w:val="005A5052"/>
    <w:rsid w:val="005A551B"/>
    <w:rsid w:val="005B39F5"/>
    <w:rsid w:val="005B7D94"/>
    <w:rsid w:val="005D0792"/>
    <w:rsid w:val="005E3404"/>
    <w:rsid w:val="005E48A5"/>
    <w:rsid w:val="0060118E"/>
    <w:rsid w:val="0061603C"/>
    <w:rsid w:val="00627FAC"/>
    <w:rsid w:val="006359F2"/>
    <w:rsid w:val="0063759C"/>
    <w:rsid w:val="00642FF1"/>
    <w:rsid w:val="006523CE"/>
    <w:rsid w:val="00661784"/>
    <w:rsid w:val="006647FD"/>
    <w:rsid w:val="00676BF6"/>
    <w:rsid w:val="00683034"/>
    <w:rsid w:val="00686277"/>
    <w:rsid w:val="00697F05"/>
    <w:rsid w:val="006A5CAC"/>
    <w:rsid w:val="006B6336"/>
    <w:rsid w:val="006C3792"/>
    <w:rsid w:val="006D483C"/>
    <w:rsid w:val="00707A3B"/>
    <w:rsid w:val="007175E8"/>
    <w:rsid w:val="00725B40"/>
    <w:rsid w:val="007271A3"/>
    <w:rsid w:val="00735F11"/>
    <w:rsid w:val="0075477C"/>
    <w:rsid w:val="00784A9E"/>
    <w:rsid w:val="007A3D10"/>
    <w:rsid w:val="007A5E08"/>
    <w:rsid w:val="007B55BD"/>
    <w:rsid w:val="007F1E32"/>
    <w:rsid w:val="007F545E"/>
    <w:rsid w:val="00843F72"/>
    <w:rsid w:val="008442A1"/>
    <w:rsid w:val="0085676B"/>
    <w:rsid w:val="0086735F"/>
    <w:rsid w:val="00875CE8"/>
    <w:rsid w:val="00881F56"/>
    <w:rsid w:val="0088497B"/>
    <w:rsid w:val="008A79B8"/>
    <w:rsid w:val="008E1FDE"/>
    <w:rsid w:val="008E6FC2"/>
    <w:rsid w:val="00905DC4"/>
    <w:rsid w:val="00913C6F"/>
    <w:rsid w:val="00921C45"/>
    <w:rsid w:val="009547DF"/>
    <w:rsid w:val="00971E5F"/>
    <w:rsid w:val="00977C4F"/>
    <w:rsid w:val="00980B99"/>
    <w:rsid w:val="00993830"/>
    <w:rsid w:val="00994195"/>
    <w:rsid w:val="00995818"/>
    <w:rsid w:val="009A2BF7"/>
    <w:rsid w:val="009B3B42"/>
    <w:rsid w:val="009B5F3D"/>
    <w:rsid w:val="009B7143"/>
    <w:rsid w:val="009C2BCF"/>
    <w:rsid w:val="009C702C"/>
    <w:rsid w:val="009D4845"/>
    <w:rsid w:val="009D7244"/>
    <w:rsid w:val="009E287C"/>
    <w:rsid w:val="009F0106"/>
    <w:rsid w:val="009F376E"/>
    <w:rsid w:val="00A34816"/>
    <w:rsid w:val="00A4242F"/>
    <w:rsid w:val="00A6360B"/>
    <w:rsid w:val="00A679A8"/>
    <w:rsid w:val="00AC64AA"/>
    <w:rsid w:val="00AE737C"/>
    <w:rsid w:val="00AF354E"/>
    <w:rsid w:val="00AF45BB"/>
    <w:rsid w:val="00AF5CBE"/>
    <w:rsid w:val="00B02E94"/>
    <w:rsid w:val="00B13DBC"/>
    <w:rsid w:val="00B22773"/>
    <w:rsid w:val="00B337E4"/>
    <w:rsid w:val="00B3385B"/>
    <w:rsid w:val="00B3496B"/>
    <w:rsid w:val="00B4021C"/>
    <w:rsid w:val="00B41682"/>
    <w:rsid w:val="00B45124"/>
    <w:rsid w:val="00B47FDD"/>
    <w:rsid w:val="00B63CDE"/>
    <w:rsid w:val="00BA63AC"/>
    <w:rsid w:val="00BE46CF"/>
    <w:rsid w:val="00C22336"/>
    <w:rsid w:val="00C253D9"/>
    <w:rsid w:val="00C3640D"/>
    <w:rsid w:val="00C539EE"/>
    <w:rsid w:val="00C91486"/>
    <w:rsid w:val="00CA1ACF"/>
    <w:rsid w:val="00CB6F83"/>
    <w:rsid w:val="00CC7C9B"/>
    <w:rsid w:val="00CD1692"/>
    <w:rsid w:val="00CD26AC"/>
    <w:rsid w:val="00CF4693"/>
    <w:rsid w:val="00D209DF"/>
    <w:rsid w:val="00D30597"/>
    <w:rsid w:val="00D42104"/>
    <w:rsid w:val="00D44B69"/>
    <w:rsid w:val="00D45932"/>
    <w:rsid w:val="00D52BBF"/>
    <w:rsid w:val="00D73418"/>
    <w:rsid w:val="00D83C5A"/>
    <w:rsid w:val="00D945B8"/>
    <w:rsid w:val="00DA21D9"/>
    <w:rsid w:val="00DB5CA1"/>
    <w:rsid w:val="00DB7425"/>
    <w:rsid w:val="00DD64AD"/>
    <w:rsid w:val="00DF1845"/>
    <w:rsid w:val="00E02DED"/>
    <w:rsid w:val="00E20202"/>
    <w:rsid w:val="00E23E0B"/>
    <w:rsid w:val="00E33983"/>
    <w:rsid w:val="00E35479"/>
    <w:rsid w:val="00E539F0"/>
    <w:rsid w:val="00E56D58"/>
    <w:rsid w:val="00E64263"/>
    <w:rsid w:val="00E733A3"/>
    <w:rsid w:val="00E76683"/>
    <w:rsid w:val="00E807B7"/>
    <w:rsid w:val="00E85F27"/>
    <w:rsid w:val="00EA0076"/>
    <w:rsid w:val="00EA62EA"/>
    <w:rsid w:val="00EB704C"/>
    <w:rsid w:val="00EC6AA6"/>
    <w:rsid w:val="00EF4702"/>
    <w:rsid w:val="00EF4F12"/>
    <w:rsid w:val="00F06498"/>
    <w:rsid w:val="00F13AED"/>
    <w:rsid w:val="00F21A4E"/>
    <w:rsid w:val="00F21D72"/>
    <w:rsid w:val="00F26AD4"/>
    <w:rsid w:val="00F27CC3"/>
    <w:rsid w:val="00F4026C"/>
    <w:rsid w:val="00F71069"/>
    <w:rsid w:val="00F87C38"/>
    <w:rsid w:val="00F95E57"/>
    <w:rsid w:val="00FA18CA"/>
    <w:rsid w:val="00FB75B8"/>
    <w:rsid w:val="00FB7771"/>
    <w:rsid w:val="00FB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E45E8"/>
  <w15:docId w15:val="{B9990D5E-1F92-4FAF-A8E2-71200346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8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0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5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545FC-C251-43D1-9B48-CEC620BA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shiller</dc:creator>
  <cp:lastModifiedBy>Kayla Schaaf</cp:lastModifiedBy>
  <cp:revision>18</cp:revision>
  <cp:lastPrinted>2019-09-04T12:36:00Z</cp:lastPrinted>
  <dcterms:created xsi:type="dcterms:W3CDTF">2019-01-02T15:30:00Z</dcterms:created>
  <dcterms:modified xsi:type="dcterms:W3CDTF">2019-11-01T14:00:00Z</dcterms:modified>
</cp:coreProperties>
</file>